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5B50B" w14:textId="77777777"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F4DA5" w14:textId="77777777" w:rsidR="00AD1AD4" w:rsidRPr="005C4841" w:rsidRDefault="00AD1AD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3C2AD74" w14:textId="77777777" w:rsidR="00AD1AD4" w:rsidRDefault="00AD1AD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E84EE04" w14:textId="77777777"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CABF61B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C0D3DCD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308D311" w14:textId="77777777" w:rsidR="00AD1AD4" w:rsidRPr="003A7EDF" w:rsidRDefault="00AD1AD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0495F4BE" w14:textId="77777777" w:rsidR="00AD1AD4" w:rsidRPr="003A7EDF" w:rsidRDefault="00AD1AD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AD1AD4" w:rsidRPr="003A7EDF" w14:paraId="0DA926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DACE08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1ECB6E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6F374B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AD1AD4" w:rsidRPr="003A7EDF" w14:paraId="55B5543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3B443B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AD1AD4" w:rsidRPr="003A7EDF" w14:paraId="0D2A88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86B9D97" w14:textId="77777777"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896FC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A9177BD" w14:textId="140FE19C" w:rsidR="00AD1AD4" w:rsidRPr="00046A09" w:rsidRDefault="00AD1AD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024724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940F65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09AB56B8" w14:textId="77777777" w:rsidR="00AD1AD4" w:rsidRPr="00046A09" w:rsidRDefault="00AD1AD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2/пп.3.1.2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AD1AD4" w:rsidRPr="003A7EDF" w14:paraId="30923B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B5A8DE" w14:textId="77777777" w:rsidR="00AD1AD4" w:rsidRPr="0003620A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1C13A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2BDB8B" w14:textId="77777777" w:rsidR="00AD1AD4" w:rsidRPr="007F1CCA" w:rsidRDefault="00AD1AD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>ый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5E70F3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000125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38DC22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61C936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399776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15CF6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9821C9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54DC63" w14:textId="77777777" w:rsidR="00AD1AD4" w:rsidRPr="0003620A" w:rsidRDefault="00AD1AD4" w:rsidP="005F607B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14:paraId="77485C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AC5FC9" w14:textId="77777777" w:rsidR="00AD1AD4" w:rsidRPr="005B756B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E363F5" w14:textId="77777777" w:rsidR="00AD1AD4" w:rsidRPr="005B756B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7E81DB" w14:textId="77777777" w:rsidR="00AD1AD4" w:rsidRPr="0003620A" w:rsidRDefault="00AD1AD4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 2020 года</w:t>
            </w:r>
          </w:p>
        </w:tc>
      </w:tr>
      <w:tr w:rsidR="00AD1AD4" w:rsidRPr="003A7EDF" w14:paraId="54FFB5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110E83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668F08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C89FEC5" w14:textId="77777777" w:rsidR="00AD1AD4" w:rsidRPr="00476BB9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AD1AD4" w:rsidRPr="003A7EDF" w14:paraId="29DAE7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EBFC55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83C3F91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5F6CBA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AD1AD4" w:rsidRPr="003A7EDF" w14:paraId="164893F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DE64742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AD1AD4" w:rsidRPr="003A7EDF" w14:paraId="76DB32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61D853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B4E7A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28DE0B" w14:textId="77777777" w:rsidR="00AD1AD4" w:rsidRPr="000F69A1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>социальные предприниматели,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ого участок,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AD1AD4" w:rsidRPr="003A7EDF" w14:paraId="387F77D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1BDF7C" w14:textId="77777777" w:rsidR="00AD1AD4" w:rsidRPr="003B4DDC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596BE5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8CED7C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AD1AD4" w:rsidRPr="003A7EDF" w14:paraId="3B8A8B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25BCD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C95080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222FA4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AD1AD4" w:rsidRPr="003A7EDF" w14:paraId="7EB7A86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0B47FF" w14:textId="77777777"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D5D003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999DCC7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AD1AD4" w:rsidRPr="003A7EDF" w14:paraId="444A296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C3E5F5" w14:textId="77777777" w:rsidR="00AD1AD4" w:rsidRPr="002476B0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59DBEC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56A024" w14:textId="77777777" w:rsidR="00AD1AD4" w:rsidRPr="003A7EDF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AD1AD4" w:rsidRPr="003A7EDF" w14:paraId="2B868B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23CB6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3E3C7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A1FD7D" w14:textId="77777777" w:rsidR="00AD1AD4" w:rsidRPr="003A7EDF" w:rsidRDefault="00AD1AD4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AD1AD4" w:rsidRPr="003A7EDF" w14:paraId="6AE7157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43741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B89F1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BD07F5" w14:textId="6FBB5272" w:rsidR="00AD1AD4" w:rsidRPr="00046A09" w:rsidRDefault="00FC57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 администрации Кондинского района от 10.03.2021 №137-р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2021 – 2025 годы»</w:t>
            </w:r>
          </w:p>
        </w:tc>
      </w:tr>
      <w:tr w:rsidR="00AD1AD4" w:rsidRPr="003A7EDF" w14:paraId="4514D9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2FAA22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59EB8D6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25C574" w14:textId="77777777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AD1AD4" w:rsidRPr="003A7EDF" w14:paraId="66824A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EB7534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FC2A7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F56075" w14:textId="7B3F5D94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 xml:space="preserve">Увеличение количества </w:t>
            </w:r>
            <w:r w:rsidR="00B3112E">
              <w:rPr>
                <w:rFonts w:ascii="Times New Roman" w:hAnsi="Times New Roman"/>
                <w:lang w:eastAsia="en-US"/>
              </w:rPr>
              <w:t>индивидуальных</w:t>
            </w:r>
            <w:r>
              <w:rPr>
                <w:rFonts w:ascii="Times New Roman" w:hAnsi="Times New Roman"/>
                <w:lang w:eastAsia="en-US"/>
              </w:rPr>
              <w:t xml:space="preserve"> предпринимателей</w:t>
            </w:r>
            <w:r w:rsidRPr="00181670">
              <w:rPr>
                <w:rFonts w:ascii="Times New Roman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hAnsi="Times New Roman"/>
                <w:lang w:eastAsia="en-US"/>
              </w:rPr>
              <w:t>разование) в Кондинском районе</w:t>
            </w:r>
          </w:p>
        </w:tc>
      </w:tr>
      <w:tr w:rsidR="00AD1AD4" w:rsidRPr="003A7EDF" w14:paraId="5D5CF1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7CCD07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D2599C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C4AE3B" w14:textId="77777777" w:rsidR="00AD1AD4" w:rsidRPr="00181670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AD1AD4" w:rsidRPr="003A7EDF" w14:paraId="1AED1B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9F88E7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53D44A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046A09">
              <w:rPr>
                <w:rFonts w:ascii="Times New Roman" w:hAnsi="Times New Roman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041AEF" w14:textId="517FD474" w:rsidR="00AD1AD4" w:rsidRPr="00FA6E09" w:rsidRDefault="00AD1AD4" w:rsidP="00FC32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lastRenderedPageBreak/>
              <w:t>В 202</w:t>
            </w:r>
            <w:r w:rsidR="00BB225B">
              <w:rPr>
                <w:sz w:val="22"/>
                <w:szCs w:val="22"/>
              </w:rPr>
              <w:t>2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 xml:space="preserve">Кондинское </w:t>
            </w:r>
            <w:r w:rsidR="00F56A4F">
              <w:rPr>
                <w:sz w:val="22"/>
                <w:szCs w:val="22"/>
                <w:lang w:eastAsia="en-US"/>
              </w:rPr>
              <w:t>индивидуальными</w:t>
            </w:r>
            <w:r>
              <w:rPr>
                <w:sz w:val="22"/>
                <w:szCs w:val="22"/>
                <w:lang w:eastAsia="en-US"/>
              </w:rPr>
              <w:t xml:space="preserve"> предпринимателями</w:t>
            </w:r>
            <w:r w:rsidRPr="00FA6E09">
              <w:rPr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14:paraId="478A2CFF" w14:textId="77777777" w:rsidR="00AD1AD4" w:rsidRPr="00FA6E09" w:rsidRDefault="00AD1AD4" w:rsidP="00FC32D9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AD1AD4" w:rsidRPr="003A7EDF" w14:paraId="095EE72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53ABC85" w14:textId="77777777" w:rsidR="00AD1AD4" w:rsidRPr="00046A09" w:rsidRDefault="00AD1AD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AD1AD4" w:rsidRPr="003A7EDF" w14:paraId="3B8D63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D581EE" w14:textId="77777777" w:rsidR="00AD1AD4" w:rsidRPr="00046A09" w:rsidRDefault="00AD1AD4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E64FFE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0B979686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65609B" w14:textId="77777777" w:rsidR="00BB225B" w:rsidRDefault="00BB225B" w:rsidP="00BB225B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тыс.рублей</w:t>
            </w:r>
          </w:p>
          <w:p w14:paraId="23B4D1CC" w14:textId="4A15073C" w:rsidR="00AD1AD4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B225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тыс.рублей</w:t>
            </w:r>
          </w:p>
          <w:p w14:paraId="404BEB44" w14:textId="09F1FE48" w:rsidR="00470ED4" w:rsidRPr="00046A09" w:rsidRDefault="00470ED4" w:rsidP="00BB225B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AD1AD4" w:rsidRPr="003A7EDF" w14:paraId="12898A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2835E7" w14:textId="77777777" w:rsidR="00AD1AD4" w:rsidRPr="00EC17E6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A8B516" w14:textId="77777777" w:rsidR="00AD1AD4" w:rsidRPr="00EC17E6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1B0D74" w14:textId="77777777" w:rsidR="00AD1AD4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тыс.рублей</w:t>
            </w:r>
          </w:p>
          <w:p w14:paraId="717EBCA0" w14:textId="77777777" w:rsidR="00AD1AD4" w:rsidRDefault="00AD1AD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  <w:p w14:paraId="26172EBA" w14:textId="590E7D44" w:rsidR="007E146F" w:rsidRDefault="007E146F" w:rsidP="007E14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18F86E89" w14:textId="7CBE9D94" w:rsidR="00BB225B" w:rsidRDefault="00BB225B" w:rsidP="00BB22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0,0 тыс.рублей</w:t>
            </w:r>
          </w:p>
          <w:p w14:paraId="13DFFA14" w14:textId="11908D05" w:rsidR="007E146F" w:rsidRPr="00EC17E6" w:rsidRDefault="007E146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AD1AD4" w:rsidRPr="003A7EDF" w14:paraId="345DDB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825583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0176A4A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5581B5" w14:textId="659D2479" w:rsidR="00AD1AD4" w:rsidRPr="00046A09" w:rsidRDefault="00D0545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B225B">
              <w:rPr>
                <w:rFonts w:ascii="Times New Roman" w:hAnsi="Times New Roman"/>
              </w:rPr>
              <w:t>14</w:t>
            </w:r>
          </w:p>
        </w:tc>
      </w:tr>
      <w:tr w:rsidR="00AD1AD4" w:rsidRPr="003A7EDF" w14:paraId="08594B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A7EF43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92A9C4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87A888" w14:textId="77777777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AD1AD4" w:rsidRPr="003A7EDF" w14:paraId="30F890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B4AB5A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1E85F3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055E1E" w14:textId="58883083" w:rsidR="00AD1AD4" w:rsidRPr="00046A09" w:rsidRDefault="00D3378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B225B">
              <w:rPr>
                <w:rFonts w:ascii="Times New Roman" w:hAnsi="Times New Roman"/>
              </w:rPr>
              <w:t>69,9</w:t>
            </w:r>
            <w:bookmarkStart w:id="2" w:name="_GoBack"/>
            <w:bookmarkEnd w:id="2"/>
            <w:r w:rsidR="00AD1AD4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AD1AD4" w:rsidRPr="003A7EDF" w14:paraId="1BBD62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CC42AF" w14:textId="77777777" w:rsidR="00AD1AD4" w:rsidRPr="00046A09" w:rsidRDefault="00AD1AD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2718A8" w14:textId="77777777" w:rsidR="00AD1AD4" w:rsidRPr="00046A09" w:rsidRDefault="00AD1AD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E999C9" w14:textId="44E30D6E" w:rsidR="00AD1AD4" w:rsidRPr="00046A09" w:rsidRDefault="00AD1AD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B804D16" w14:textId="77777777" w:rsidR="00AD1AD4" w:rsidRPr="003A7EDF" w:rsidRDefault="00AD1AD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41A1997" w14:textId="77777777" w:rsidR="00AD1AD4" w:rsidRPr="00940F65" w:rsidRDefault="00AD1AD4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546C1A" w14:textId="77777777" w:rsidR="00AD1AD4" w:rsidRDefault="00AD1AD4"/>
    <w:sectPr w:rsidR="00AD1AD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4724"/>
    <w:rsid w:val="000305F7"/>
    <w:rsid w:val="0003620A"/>
    <w:rsid w:val="00046A09"/>
    <w:rsid w:val="000A3430"/>
    <w:rsid w:val="000D4D18"/>
    <w:rsid w:val="000F69A1"/>
    <w:rsid w:val="00181670"/>
    <w:rsid w:val="001C0C04"/>
    <w:rsid w:val="001D4F97"/>
    <w:rsid w:val="001F5993"/>
    <w:rsid w:val="002476B0"/>
    <w:rsid w:val="00253BAE"/>
    <w:rsid w:val="002D03F1"/>
    <w:rsid w:val="002D1214"/>
    <w:rsid w:val="003134C3"/>
    <w:rsid w:val="00330EBE"/>
    <w:rsid w:val="00371E8E"/>
    <w:rsid w:val="00396EE4"/>
    <w:rsid w:val="003A7EDF"/>
    <w:rsid w:val="003B4DDC"/>
    <w:rsid w:val="003F496A"/>
    <w:rsid w:val="00470ED4"/>
    <w:rsid w:val="00476BB9"/>
    <w:rsid w:val="00484FE4"/>
    <w:rsid w:val="00490955"/>
    <w:rsid w:val="004A5E5C"/>
    <w:rsid w:val="004E12AB"/>
    <w:rsid w:val="004E1320"/>
    <w:rsid w:val="0054279D"/>
    <w:rsid w:val="00543910"/>
    <w:rsid w:val="005A70DA"/>
    <w:rsid w:val="005B5E5A"/>
    <w:rsid w:val="005B756B"/>
    <w:rsid w:val="005C1B63"/>
    <w:rsid w:val="005C4841"/>
    <w:rsid w:val="005E0546"/>
    <w:rsid w:val="005F607B"/>
    <w:rsid w:val="00605CCB"/>
    <w:rsid w:val="0064170F"/>
    <w:rsid w:val="006459DF"/>
    <w:rsid w:val="00660947"/>
    <w:rsid w:val="0067467C"/>
    <w:rsid w:val="0069424C"/>
    <w:rsid w:val="006F2E42"/>
    <w:rsid w:val="0075542A"/>
    <w:rsid w:val="00761B59"/>
    <w:rsid w:val="007C61C9"/>
    <w:rsid w:val="007D2D19"/>
    <w:rsid w:val="007D79D2"/>
    <w:rsid w:val="007E146F"/>
    <w:rsid w:val="007E6F0E"/>
    <w:rsid w:val="007F1CCA"/>
    <w:rsid w:val="00821EDA"/>
    <w:rsid w:val="00824CC7"/>
    <w:rsid w:val="008B5F04"/>
    <w:rsid w:val="008E47F5"/>
    <w:rsid w:val="008E5B04"/>
    <w:rsid w:val="00912B91"/>
    <w:rsid w:val="00930EB7"/>
    <w:rsid w:val="009326FD"/>
    <w:rsid w:val="00935181"/>
    <w:rsid w:val="00940F65"/>
    <w:rsid w:val="00946856"/>
    <w:rsid w:val="00961A60"/>
    <w:rsid w:val="0098717D"/>
    <w:rsid w:val="009B3956"/>
    <w:rsid w:val="009C2260"/>
    <w:rsid w:val="009E3F5B"/>
    <w:rsid w:val="00A04D9C"/>
    <w:rsid w:val="00A333A9"/>
    <w:rsid w:val="00A4105F"/>
    <w:rsid w:val="00AD1AD4"/>
    <w:rsid w:val="00B02F92"/>
    <w:rsid w:val="00B03F6B"/>
    <w:rsid w:val="00B16313"/>
    <w:rsid w:val="00B202FE"/>
    <w:rsid w:val="00B25909"/>
    <w:rsid w:val="00B3112E"/>
    <w:rsid w:val="00B324F3"/>
    <w:rsid w:val="00B84BDC"/>
    <w:rsid w:val="00BB225B"/>
    <w:rsid w:val="00BD1A9A"/>
    <w:rsid w:val="00BF727C"/>
    <w:rsid w:val="00C0179B"/>
    <w:rsid w:val="00C31711"/>
    <w:rsid w:val="00C33898"/>
    <w:rsid w:val="00CE3CB1"/>
    <w:rsid w:val="00D0399E"/>
    <w:rsid w:val="00D05458"/>
    <w:rsid w:val="00D05DCF"/>
    <w:rsid w:val="00D21D19"/>
    <w:rsid w:val="00D2685C"/>
    <w:rsid w:val="00D33781"/>
    <w:rsid w:val="00D86E03"/>
    <w:rsid w:val="00D9652C"/>
    <w:rsid w:val="00DC6D21"/>
    <w:rsid w:val="00DC75CE"/>
    <w:rsid w:val="00DF7571"/>
    <w:rsid w:val="00E178B7"/>
    <w:rsid w:val="00E6532D"/>
    <w:rsid w:val="00EB1060"/>
    <w:rsid w:val="00EB1203"/>
    <w:rsid w:val="00EC17E6"/>
    <w:rsid w:val="00EE1B67"/>
    <w:rsid w:val="00F34C7C"/>
    <w:rsid w:val="00F56A4F"/>
    <w:rsid w:val="00FA6E09"/>
    <w:rsid w:val="00FC32D9"/>
    <w:rsid w:val="00FC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774F92"/>
  <w15:docId w15:val="{91B3F575-5222-4102-A171-868EBF956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864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964</Words>
  <Characters>5495</Characters>
  <Application>Microsoft Office Word</Application>
  <DocSecurity>0</DocSecurity>
  <Lines>45</Lines>
  <Paragraphs>12</Paragraphs>
  <ScaleCrop>false</ScaleCrop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97</cp:revision>
  <cp:lastPrinted>2021-07-12T04:03:00Z</cp:lastPrinted>
  <dcterms:created xsi:type="dcterms:W3CDTF">2021-07-12T04:03:00Z</dcterms:created>
  <dcterms:modified xsi:type="dcterms:W3CDTF">2023-08-10T06:18:00Z</dcterms:modified>
</cp:coreProperties>
</file>